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2399" w14:textId="77777777" w:rsidR="00F229BD" w:rsidRDefault="00F229BD">
      <w:pPr>
        <w:spacing w:after="65" w:line="240" w:lineRule="exact"/>
        <w:rPr>
          <w:sz w:val="24"/>
          <w:szCs w:val="24"/>
        </w:rPr>
      </w:pPr>
      <w:bookmarkStart w:id="0" w:name="_page_224_0"/>
    </w:p>
    <w:p w14:paraId="0FEC89E3" w14:textId="77777777" w:rsidR="00F229BD" w:rsidRDefault="00F229BD">
      <w:pPr>
        <w:sectPr w:rsidR="00F229BD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00729320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IMBABWE</w:t>
      </w:r>
    </w:p>
    <w:p w14:paraId="4682D4F1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3002BC" w14:textId="77777777" w:rsidR="00F229BD" w:rsidRDefault="00F229B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E5BBCA" w14:textId="77777777" w:rsidR="00F229BD" w:rsidRDefault="009F5DE5">
      <w:pPr>
        <w:widowControl w:val="0"/>
        <w:spacing w:line="358" w:lineRule="auto"/>
        <w:ind w:right="87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HARARE, 16 JA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 AND 26 FE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2025</w:t>
      </w:r>
    </w:p>
    <w:p w14:paraId="686217E3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3B41B3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542885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A374E0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C760E8" w14:textId="77777777" w:rsidR="00F229BD" w:rsidRDefault="00F229BD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DD9294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CHARLES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MSIMANGA</w:t>
      </w:r>
    </w:p>
    <w:p w14:paraId="4C4CF9A1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11625D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F7718F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CC6ABE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27D52A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297370" w14:textId="77777777" w:rsidR="00F229BD" w:rsidRDefault="00F229BD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3E7EF6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GOLDEN VALL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INE</w:t>
      </w:r>
    </w:p>
    <w:p w14:paraId="31994CCE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 LC/H/75/25</w:t>
      </w:r>
    </w:p>
    <w:p w14:paraId="61243F78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A3C71E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1AB2A7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446198" w14:textId="77777777" w:rsidR="00F229BD" w:rsidRDefault="00F229B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60F582" w14:textId="77777777" w:rsidR="00F229BD" w:rsidRDefault="009F5DE5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CASE NO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/24</w:t>
      </w:r>
    </w:p>
    <w:p w14:paraId="6BB76EA4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1C716D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385983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CEB442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E60E43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BDE25A" w14:textId="77777777" w:rsidR="00F229BD" w:rsidRDefault="00F229B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CA17183" w14:textId="77777777" w:rsidR="00F229BD" w:rsidRDefault="009F5DE5">
      <w:pPr>
        <w:widowControl w:val="0"/>
        <w:spacing w:line="240" w:lineRule="auto"/>
        <w:ind w:left="15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APPLICANT</w:t>
      </w:r>
    </w:p>
    <w:p w14:paraId="488C67C3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756E05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0A88EA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333D59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C5259F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4117A3" w14:textId="77777777" w:rsidR="00F229BD" w:rsidRDefault="00F229BD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3477A5" w14:textId="77777777" w:rsidR="00F229BD" w:rsidRDefault="009F5DE5">
      <w:pPr>
        <w:widowControl w:val="0"/>
        <w:spacing w:line="240" w:lineRule="auto"/>
        <w:ind w:left="15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</w:t>
      </w:r>
    </w:p>
    <w:p w14:paraId="29DECDF5" w14:textId="77777777" w:rsidR="00F229BD" w:rsidRDefault="00F229BD">
      <w:pPr>
        <w:sectPr w:rsidR="00F229BD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4674" w:space="1027"/>
            <w:col w:w="4248" w:space="0"/>
          </w:cols>
        </w:sectPr>
      </w:pPr>
    </w:p>
    <w:p w14:paraId="639001C0" w14:textId="77777777" w:rsidR="00F229BD" w:rsidRDefault="00F229BD">
      <w:pPr>
        <w:spacing w:line="240" w:lineRule="exact"/>
        <w:rPr>
          <w:sz w:val="24"/>
          <w:szCs w:val="24"/>
        </w:rPr>
      </w:pPr>
    </w:p>
    <w:p w14:paraId="26A0031C" w14:textId="77777777" w:rsidR="00F229BD" w:rsidRDefault="00F229BD">
      <w:pPr>
        <w:spacing w:line="240" w:lineRule="exact"/>
        <w:rPr>
          <w:sz w:val="24"/>
          <w:szCs w:val="24"/>
        </w:rPr>
      </w:pPr>
    </w:p>
    <w:p w14:paraId="63A41346" w14:textId="77777777" w:rsidR="00F229BD" w:rsidRDefault="00F229BD">
      <w:pPr>
        <w:spacing w:line="240" w:lineRule="exact"/>
        <w:rPr>
          <w:sz w:val="24"/>
          <w:szCs w:val="24"/>
        </w:rPr>
      </w:pPr>
    </w:p>
    <w:p w14:paraId="288456EC" w14:textId="77777777" w:rsidR="00F229BD" w:rsidRDefault="00F229BD">
      <w:pPr>
        <w:spacing w:after="5" w:line="240" w:lineRule="exact"/>
        <w:rPr>
          <w:sz w:val="24"/>
          <w:szCs w:val="24"/>
        </w:rPr>
      </w:pPr>
    </w:p>
    <w:p w14:paraId="78076430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Musariri, Judge:</w:t>
      </w:r>
    </w:p>
    <w:p w14:paraId="4E9B7814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5A6DCF" w14:textId="77777777" w:rsidR="00F229BD" w:rsidRDefault="00F229B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33702C" w14:textId="77777777" w:rsidR="00F229BD" w:rsidRDefault="00F229BD">
      <w:pPr>
        <w:sectPr w:rsidR="00F229BD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3D6316E2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</w:p>
    <w:p w14:paraId="1D71C035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E77E82" w14:textId="77777777" w:rsidR="00F229BD" w:rsidRDefault="00F229B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ECFF1E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</w:p>
    <w:p w14:paraId="4503FD16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G.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Attorney</w:t>
      </w:r>
    </w:p>
    <w:p w14:paraId="45111101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C62F4D" w14:textId="77777777" w:rsidR="00F229BD" w:rsidRDefault="00F229B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1171F1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B.S. Ziwa, Attorn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184D03A5" w14:textId="77777777" w:rsidR="00F229BD" w:rsidRDefault="00F229BD">
      <w:pPr>
        <w:sectPr w:rsidR="00F229BD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1524" w:space="1356"/>
            <w:col w:w="7069" w:space="0"/>
          </w:cols>
        </w:sectPr>
      </w:pPr>
    </w:p>
    <w:p w14:paraId="5D91834B" w14:textId="77777777" w:rsidR="00F229BD" w:rsidRDefault="00F229BD">
      <w:pPr>
        <w:spacing w:line="240" w:lineRule="exact"/>
        <w:rPr>
          <w:sz w:val="24"/>
          <w:szCs w:val="24"/>
        </w:rPr>
      </w:pPr>
    </w:p>
    <w:p w14:paraId="3266B07C" w14:textId="77777777" w:rsidR="00F229BD" w:rsidRDefault="00F229BD">
      <w:pPr>
        <w:spacing w:after="72" w:line="240" w:lineRule="exact"/>
        <w:rPr>
          <w:sz w:val="24"/>
          <w:szCs w:val="24"/>
        </w:rPr>
      </w:pPr>
    </w:p>
    <w:p w14:paraId="288D4F87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MUSARI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I, J:</w:t>
      </w:r>
    </w:p>
    <w:p w14:paraId="5030B6A6" w14:textId="77777777" w:rsidR="00F229BD" w:rsidRDefault="00F229BD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7DBD884" w14:textId="77777777" w:rsidR="00F229BD" w:rsidRDefault="009F5DE5">
      <w:pPr>
        <w:widowControl w:val="0"/>
        <w:spacing w:line="354" w:lineRule="auto"/>
        <w:ind w:right="526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th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instate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plementation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11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ication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damages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 lieu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atement.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oppo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application.</w:t>
      </w:r>
    </w:p>
    <w:p w14:paraId="480E3477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FFA473" w14:textId="77777777" w:rsidR="00F229BD" w:rsidRDefault="00F229BD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154CD35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his founding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idavit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follo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</w:p>
    <w:p w14:paraId="0D5146A5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0FD9FF" w14:textId="77777777" w:rsidR="00F229BD" w:rsidRDefault="00F229B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2ACC00" w14:textId="77777777" w:rsidR="00F229BD" w:rsidRDefault="009F5DE5">
      <w:pPr>
        <w:widowControl w:val="0"/>
        <w:spacing w:line="239" w:lineRule="auto"/>
        <w:ind w:left="1440" w:right="1212" w:hanging="7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“21.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pra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honoura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our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m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</w:rPr>
        <w:t>d damag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upon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a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ns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on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</w:rPr>
        <w:t>g:</w:t>
      </w:r>
    </w:p>
    <w:p w14:paraId="45E0F6F7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6F3FD7" w14:textId="77777777" w:rsidR="00F229BD" w:rsidRDefault="00F229BD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F0FA56" w14:textId="77777777" w:rsidR="00F229BD" w:rsidRDefault="009F5DE5">
      <w:pPr>
        <w:widowControl w:val="0"/>
        <w:spacing w:line="240" w:lineRule="auto"/>
        <w:ind w:left="4976" w:right="-20"/>
        <w:rPr>
          <w:color w:val="000000"/>
        </w:rPr>
        <w:sectPr w:rsidR="00F229BD">
          <w:type w:val="continuous"/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w w:val="101"/>
        </w:rPr>
        <w:t>1</w:t>
      </w:r>
      <w:bookmarkEnd w:id="0"/>
    </w:p>
    <w:p w14:paraId="17C0B047" w14:textId="77777777" w:rsidR="00F229BD" w:rsidRDefault="009F5DE5">
      <w:pPr>
        <w:widowControl w:val="0"/>
        <w:spacing w:line="240" w:lineRule="auto"/>
        <w:ind w:left="723" w:right="6703"/>
        <w:rPr>
          <w:color w:val="000000"/>
        </w:rPr>
      </w:pPr>
      <w:bookmarkStart w:id="1" w:name="_page_1_0"/>
      <w:r>
        <w:rPr>
          <w:color w:val="000000"/>
          <w:w w:val="101"/>
        </w:rPr>
        <w:lastRenderedPageBreak/>
        <w:t>JU</w:t>
      </w:r>
      <w:r>
        <w:rPr>
          <w:color w:val="000000"/>
        </w:rPr>
        <w:t>D</w:t>
      </w:r>
      <w:r>
        <w:rPr>
          <w:color w:val="000000"/>
          <w:w w:val="101"/>
        </w:rPr>
        <w:t>G</w:t>
      </w:r>
      <w:r>
        <w:rPr>
          <w:color w:val="000000"/>
        </w:rPr>
        <w:t>ME</w:t>
      </w:r>
      <w:r>
        <w:rPr>
          <w:color w:val="000000"/>
          <w:w w:val="101"/>
        </w:rPr>
        <w:t>N</w:t>
      </w:r>
      <w:r>
        <w:rPr>
          <w:color w:val="000000"/>
        </w:rPr>
        <w:t xml:space="preserve">T </w:t>
      </w:r>
      <w:r>
        <w:rPr>
          <w:color w:val="000000"/>
          <w:w w:val="101"/>
        </w:rPr>
        <w:t>N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75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C</w:t>
      </w:r>
      <w:r>
        <w:rPr>
          <w:color w:val="000000"/>
          <w:w w:val="101"/>
        </w:rPr>
        <w:t>A</w:t>
      </w:r>
      <w:r>
        <w:rPr>
          <w:color w:val="000000"/>
        </w:rPr>
        <w:t xml:space="preserve">SE </w:t>
      </w:r>
      <w:r>
        <w:rPr>
          <w:color w:val="000000"/>
          <w:w w:val="101"/>
        </w:rPr>
        <w:t>N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1173</w:t>
      </w:r>
      <w:r>
        <w:rPr>
          <w:color w:val="000000"/>
        </w:rPr>
        <w:t>/</w:t>
      </w:r>
      <w:r>
        <w:rPr>
          <w:color w:val="000000"/>
          <w:w w:val="101"/>
        </w:rPr>
        <w:t>24</w:t>
      </w:r>
    </w:p>
    <w:p w14:paraId="56375102" w14:textId="77777777" w:rsidR="00F229BD" w:rsidRDefault="00F229BD">
      <w:pPr>
        <w:spacing w:line="240" w:lineRule="exact"/>
        <w:rPr>
          <w:sz w:val="24"/>
          <w:szCs w:val="24"/>
        </w:rPr>
      </w:pPr>
    </w:p>
    <w:p w14:paraId="232BA2EE" w14:textId="77777777" w:rsidR="00F229BD" w:rsidRDefault="00F229BD">
      <w:pPr>
        <w:spacing w:line="240" w:lineRule="exact"/>
        <w:rPr>
          <w:sz w:val="24"/>
          <w:szCs w:val="24"/>
        </w:rPr>
      </w:pPr>
    </w:p>
    <w:p w14:paraId="5C1638D6" w14:textId="77777777" w:rsidR="00F229BD" w:rsidRDefault="00F229BD">
      <w:pPr>
        <w:spacing w:line="240" w:lineRule="exact"/>
        <w:rPr>
          <w:sz w:val="24"/>
          <w:szCs w:val="24"/>
        </w:rPr>
      </w:pPr>
    </w:p>
    <w:p w14:paraId="5B8F424E" w14:textId="77777777" w:rsidR="00F229BD" w:rsidRDefault="00F229BD">
      <w:pPr>
        <w:spacing w:line="240" w:lineRule="exact"/>
        <w:rPr>
          <w:sz w:val="24"/>
          <w:szCs w:val="24"/>
        </w:rPr>
      </w:pPr>
    </w:p>
    <w:p w14:paraId="21EF9F00" w14:textId="77777777" w:rsidR="00F229BD" w:rsidRDefault="00F229BD">
      <w:pPr>
        <w:spacing w:after="16" w:line="200" w:lineRule="exact"/>
        <w:rPr>
          <w:sz w:val="20"/>
          <w:szCs w:val="20"/>
        </w:rPr>
      </w:pPr>
    </w:p>
    <w:p w14:paraId="00B395BA" w14:textId="77777777" w:rsidR="00F229BD" w:rsidRDefault="009F5DE5">
      <w:pPr>
        <w:widowControl w:val="0"/>
        <w:spacing w:line="241" w:lineRule="auto"/>
        <w:ind w:left="1440" w:right="1358" w:hanging="7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21.1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had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sp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rom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2006 un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r 2022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b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fi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ompan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us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and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r.</w:t>
      </w:r>
    </w:p>
    <w:p w14:paraId="0483A211" w14:textId="77777777" w:rsidR="00F229BD" w:rsidRDefault="00F229BD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ED2112" w14:textId="77777777" w:rsidR="00F229BD" w:rsidRDefault="009F5DE5">
      <w:pPr>
        <w:widowControl w:val="0"/>
        <w:tabs>
          <w:tab w:val="left" w:pos="1440"/>
        </w:tabs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21.2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as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o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a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on.</w:t>
      </w:r>
    </w:p>
    <w:p w14:paraId="4C1A8C08" w14:textId="77777777" w:rsidR="00F229BD" w:rsidRDefault="00F229BD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7AFD5A" w14:textId="77777777" w:rsidR="00F229BD" w:rsidRDefault="009F5DE5">
      <w:pPr>
        <w:widowControl w:val="0"/>
        <w:spacing w:line="241" w:lineRule="auto"/>
        <w:ind w:left="1440" w:right="1795" w:hanging="7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21.3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ha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</w:rPr>
        <w:t>5 and b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ag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lte</w:t>
      </w:r>
      <w:r>
        <w:rPr>
          <w:rFonts w:ascii="Times New Roman" w:eastAsia="Times New Roman" w:hAnsi="Times New Roman" w:cs="Times New Roman"/>
          <w:i/>
          <w:iCs/>
          <w:color w:val="000000"/>
        </w:rPr>
        <w:t>rn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5656357E" w14:textId="77777777" w:rsidR="00F229BD" w:rsidRDefault="00F229BD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4F0DC5" w14:textId="77777777" w:rsidR="00F229BD" w:rsidRDefault="009F5DE5">
      <w:pPr>
        <w:widowControl w:val="0"/>
        <w:tabs>
          <w:tab w:val="left" w:pos="1440"/>
        </w:tabs>
        <w:spacing w:line="239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27.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>In 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sp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17 mo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orm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our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ord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</w:p>
    <w:p w14:paraId="27D02718" w14:textId="77777777" w:rsidR="00F229BD" w:rsidRDefault="009F5DE5">
      <w:pPr>
        <w:widowControl w:val="0"/>
        <w:spacing w:line="239" w:lineRule="auto"/>
        <w:ind w:left="1440" w:right="939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ng 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I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</w:rPr>
        <w:t>ou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d ha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US$38,811.51</w:t>
      </w:r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ic</w:t>
      </w:r>
      <w:r>
        <w:rPr>
          <w:rFonts w:ascii="Times New Roman" w:eastAsia="Times New Roman" w:hAnsi="Times New Roman" w:cs="Times New Roman"/>
          <w:i/>
          <w:iCs/>
          <w:color w:val="000000"/>
        </w:rPr>
        <w:t>h am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un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I am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as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ba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ck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)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7778861A" w14:textId="77777777" w:rsidR="00F229BD" w:rsidRDefault="00F229BD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BD9119" w14:textId="77777777" w:rsidR="00F229BD" w:rsidRDefault="009F5DE5">
      <w:pPr>
        <w:widowControl w:val="0"/>
        <w:spacing w:line="240" w:lineRule="auto"/>
        <w:ind w:left="1440" w:right="1177" w:hanging="7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31.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I </w:t>
      </w:r>
      <w:r>
        <w:rPr>
          <w:rFonts w:ascii="Times New Roman" w:eastAsia="Times New Roman" w:hAnsi="Times New Roman" w:cs="Times New Roman"/>
          <w:i/>
          <w:iCs/>
          <w:color w:val="000000"/>
        </w:rPr>
        <w:t>pr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 honoura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ou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gran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u w:val="single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sum 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US$263.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 mon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US$1.88 </w:t>
      </w:r>
      <w:r>
        <w:rPr>
          <w:rFonts w:ascii="Times New Roman" w:eastAsia="Times New Roman" w:hAnsi="Times New Roman" w:cs="Times New Roman"/>
          <w:i/>
          <w:iCs/>
          <w:color w:val="000000"/>
        </w:rPr>
        <w:t>mu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lti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lie</w:t>
      </w:r>
      <w:r>
        <w:rPr>
          <w:rFonts w:ascii="Times New Roman" w:eastAsia="Times New Roman" w:hAnsi="Times New Roman" w:cs="Times New Roman"/>
          <w:i/>
          <w:iCs/>
          <w:color w:val="000000"/>
        </w:rPr>
        <w:t>d 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140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s )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ra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US$4,474.40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17 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hs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p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ou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rd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ng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34745D73" w14:textId="77777777" w:rsidR="00F229BD" w:rsidRDefault="00F229BD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31D7CC" w14:textId="77777777" w:rsidR="00F229BD" w:rsidRDefault="009F5DE5">
      <w:pPr>
        <w:widowControl w:val="0"/>
        <w:spacing w:line="239" w:lineRule="auto"/>
        <w:ind w:left="1440" w:right="1678" w:hanging="7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36.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>Ho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weve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r,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lic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ns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or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lte</w:t>
      </w:r>
      <w:r>
        <w:rPr>
          <w:rFonts w:ascii="Times New Roman" w:eastAsia="Times New Roman" w:hAnsi="Times New Roman" w:cs="Times New Roman"/>
          <w:i/>
          <w:iCs/>
          <w:color w:val="000000"/>
        </w:rPr>
        <w:t>rn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ha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n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unsu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susp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 du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 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663090D6" w14:textId="77777777" w:rsidR="00F229BD" w:rsidRDefault="00F229BD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3158F3" w14:textId="77777777" w:rsidR="00F229BD" w:rsidRDefault="009F5DE5">
      <w:pPr>
        <w:widowControl w:val="0"/>
        <w:spacing w:line="241" w:lineRule="auto"/>
        <w:ind w:left="1440" w:right="1246" w:hanging="7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37.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rd, I 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ct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m dama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sum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US$64,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90.90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rom 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US$2,28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.03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30 mo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hs.</w:t>
      </w:r>
    </w:p>
    <w:p w14:paraId="302E621B" w14:textId="77777777" w:rsidR="00F229BD" w:rsidRDefault="00F229BD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767B26" w14:textId="77777777" w:rsidR="00F229BD" w:rsidRDefault="009F5DE5">
      <w:pPr>
        <w:widowControl w:val="0"/>
        <w:spacing w:line="240" w:lineRule="auto"/>
        <w:ind w:left="1440" w:right="1325" w:hanging="7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38.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app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lic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</w:rPr>
        <w:t>on,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 24 m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</w:rPr>
        <w:t>s ha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pass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d 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un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wf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and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I 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b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 ab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ob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d.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I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nd 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od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</w:rPr>
        <w:t>0 mon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o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ason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n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um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n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225F5CBD" w14:textId="77777777" w:rsidR="00F229BD" w:rsidRDefault="00F229BD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7582EC" w14:textId="77777777" w:rsidR="00F229BD" w:rsidRDefault="009F5DE5">
      <w:pPr>
        <w:widowControl w:val="0"/>
        <w:spacing w:line="240" w:lineRule="auto"/>
        <w:ind w:left="1440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Wh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r an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………”</w:t>
      </w:r>
    </w:p>
    <w:p w14:paraId="1A2C5D6C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08A8DD" w14:textId="77777777" w:rsidR="00F229BD" w:rsidRDefault="00F229B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E42FBB3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 of these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rnments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pra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following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ems</w:t>
      </w:r>
    </w:p>
    <w:p w14:paraId="1ABF04EE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2CDE87" w14:textId="77777777" w:rsidR="00F229BD" w:rsidRDefault="00F229B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61A022" w14:textId="77777777" w:rsidR="00F229BD" w:rsidRDefault="009F5DE5">
      <w:pPr>
        <w:widowControl w:val="0"/>
        <w:tabs>
          <w:tab w:val="left" w:pos="1440"/>
          <w:tab w:val="left" w:pos="4320"/>
        </w:tabs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Back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US$ 38,811.51</w:t>
      </w:r>
    </w:p>
    <w:p w14:paraId="15490FF2" w14:textId="77777777" w:rsidR="00F229BD" w:rsidRDefault="00F229BD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EF5775B" w14:textId="77777777" w:rsidR="00F229BD" w:rsidRDefault="009F5DE5">
      <w:pPr>
        <w:widowControl w:val="0"/>
        <w:tabs>
          <w:tab w:val="left" w:pos="1440"/>
          <w:tab w:val="left" w:pos="4320"/>
        </w:tabs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US$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4,474.40</w:t>
      </w:r>
    </w:p>
    <w:p w14:paraId="19F099A1" w14:textId="77777777" w:rsidR="00F229BD" w:rsidRDefault="00F229BD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E427879" w14:textId="77777777" w:rsidR="00F229BD" w:rsidRDefault="00F229BD">
      <w:pPr>
        <w:sectPr w:rsidR="00F229BD">
          <w:pgSz w:w="12240" w:h="15840"/>
          <w:pgMar w:top="719" w:right="850" w:bottom="0" w:left="1440" w:header="0" w:footer="0" w:gutter="0"/>
          <w:cols w:space="708"/>
        </w:sectPr>
      </w:pPr>
    </w:p>
    <w:p w14:paraId="1714A2A2" w14:textId="77777777" w:rsidR="00F229BD" w:rsidRDefault="009F5DE5">
      <w:pPr>
        <w:widowControl w:val="0"/>
        <w:tabs>
          <w:tab w:val="left" w:pos="1440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14:paraId="0DAFF12E" w14:textId="77777777" w:rsidR="00F229BD" w:rsidRDefault="00F229BD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1C41A66" w14:textId="77777777" w:rsidR="00F229BD" w:rsidRDefault="009F5DE5">
      <w:pPr>
        <w:widowControl w:val="0"/>
        <w:tabs>
          <w:tab w:val="left" w:pos="1440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Total</w:t>
      </w:r>
    </w:p>
    <w:p w14:paraId="4B3586BB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US$ 68,490.90</w:t>
      </w:r>
    </w:p>
    <w:p w14:paraId="5F7E9F4E" w14:textId="77777777" w:rsidR="00F229BD" w:rsidRDefault="00F229BD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7B25858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US$ 111,776.81</w:t>
      </w:r>
    </w:p>
    <w:p w14:paraId="2FF3D5C0" w14:textId="77777777" w:rsidR="00F229BD" w:rsidRDefault="00F229BD">
      <w:pPr>
        <w:sectPr w:rsidR="00F229BD">
          <w:type w:val="continuous"/>
          <w:pgSz w:w="12240" w:h="15840"/>
          <w:pgMar w:top="719" w:right="850" w:bottom="0" w:left="1440" w:header="0" w:footer="0" w:gutter="0"/>
          <w:cols w:num="2" w:space="708" w:equalWidth="0">
            <w:col w:w="2331" w:space="1989"/>
            <w:col w:w="5629" w:space="0"/>
          </w:cols>
        </w:sectPr>
      </w:pPr>
    </w:p>
    <w:p w14:paraId="385BFFEA" w14:textId="77777777" w:rsidR="00F229BD" w:rsidRDefault="00F229BD">
      <w:pPr>
        <w:spacing w:line="240" w:lineRule="exact"/>
        <w:rPr>
          <w:sz w:val="24"/>
          <w:szCs w:val="24"/>
        </w:rPr>
      </w:pPr>
    </w:p>
    <w:p w14:paraId="3C7593B1" w14:textId="77777777" w:rsidR="00F229BD" w:rsidRDefault="00F229BD">
      <w:pPr>
        <w:spacing w:after="72" w:line="240" w:lineRule="exact"/>
        <w:rPr>
          <w:sz w:val="24"/>
          <w:szCs w:val="24"/>
        </w:rPr>
      </w:pPr>
    </w:p>
    <w:p w14:paraId="05AFC56C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counter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through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oppos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idavit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hus,</w:t>
      </w:r>
    </w:p>
    <w:p w14:paraId="433564B9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65F8A7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010AA4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0205AD" w14:textId="77777777" w:rsidR="00F229BD" w:rsidRDefault="00F229BD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A09E5B" w14:textId="77777777" w:rsidR="00F229BD" w:rsidRDefault="009F5DE5">
      <w:pPr>
        <w:widowControl w:val="0"/>
        <w:spacing w:line="240" w:lineRule="auto"/>
        <w:ind w:left="4976" w:right="-20"/>
        <w:rPr>
          <w:color w:val="000000"/>
        </w:rPr>
        <w:sectPr w:rsidR="00F229BD">
          <w:type w:val="continuous"/>
          <w:pgSz w:w="12240" w:h="15840"/>
          <w:pgMar w:top="719" w:right="850" w:bottom="0" w:left="1440" w:header="0" w:footer="0" w:gutter="0"/>
          <w:cols w:space="708"/>
        </w:sectPr>
      </w:pPr>
      <w:r>
        <w:rPr>
          <w:color w:val="000000"/>
          <w:w w:val="101"/>
        </w:rPr>
        <w:t>2</w:t>
      </w:r>
      <w:bookmarkEnd w:id="1"/>
    </w:p>
    <w:p w14:paraId="10E7E11A" w14:textId="77777777" w:rsidR="00F229BD" w:rsidRDefault="009F5DE5">
      <w:pPr>
        <w:widowControl w:val="0"/>
        <w:spacing w:line="240" w:lineRule="auto"/>
        <w:ind w:left="723" w:right="6703"/>
        <w:rPr>
          <w:color w:val="000000"/>
        </w:rPr>
      </w:pPr>
      <w:bookmarkStart w:id="2" w:name="_page_5_0"/>
      <w:r>
        <w:rPr>
          <w:color w:val="000000"/>
          <w:w w:val="101"/>
        </w:rPr>
        <w:lastRenderedPageBreak/>
        <w:t>JU</w:t>
      </w:r>
      <w:r>
        <w:rPr>
          <w:color w:val="000000"/>
        </w:rPr>
        <w:t>D</w:t>
      </w:r>
      <w:r>
        <w:rPr>
          <w:color w:val="000000"/>
          <w:w w:val="101"/>
        </w:rPr>
        <w:t>G</w:t>
      </w:r>
      <w:r>
        <w:rPr>
          <w:color w:val="000000"/>
        </w:rPr>
        <w:t>ME</w:t>
      </w:r>
      <w:r>
        <w:rPr>
          <w:color w:val="000000"/>
          <w:w w:val="101"/>
        </w:rPr>
        <w:t>N</w:t>
      </w:r>
      <w:r>
        <w:rPr>
          <w:color w:val="000000"/>
        </w:rPr>
        <w:t xml:space="preserve">T </w:t>
      </w:r>
      <w:r>
        <w:rPr>
          <w:color w:val="000000"/>
          <w:w w:val="101"/>
        </w:rPr>
        <w:t>N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75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C</w:t>
      </w:r>
      <w:r>
        <w:rPr>
          <w:color w:val="000000"/>
          <w:w w:val="101"/>
        </w:rPr>
        <w:t>A</w:t>
      </w:r>
      <w:r>
        <w:rPr>
          <w:color w:val="000000"/>
        </w:rPr>
        <w:t xml:space="preserve">SE </w:t>
      </w:r>
      <w:r>
        <w:rPr>
          <w:color w:val="000000"/>
          <w:w w:val="101"/>
        </w:rPr>
        <w:t>N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1173</w:t>
      </w:r>
      <w:r>
        <w:rPr>
          <w:color w:val="000000"/>
        </w:rPr>
        <w:t>/</w:t>
      </w:r>
      <w:r>
        <w:rPr>
          <w:color w:val="000000"/>
          <w:w w:val="101"/>
        </w:rPr>
        <w:t>24</w:t>
      </w:r>
    </w:p>
    <w:p w14:paraId="2AB36655" w14:textId="77777777" w:rsidR="00F229BD" w:rsidRDefault="00F229BD">
      <w:pPr>
        <w:spacing w:line="240" w:lineRule="exact"/>
        <w:rPr>
          <w:sz w:val="24"/>
          <w:szCs w:val="24"/>
        </w:rPr>
      </w:pPr>
    </w:p>
    <w:p w14:paraId="3F699416" w14:textId="77777777" w:rsidR="00F229BD" w:rsidRDefault="00F229BD">
      <w:pPr>
        <w:spacing w:line="240" w:lineRule="exact"/>
        <w:rPr>
          <w:sz w:val="24"/>
          <w:szCs w:val="24"/>
        </w:rPr>
      </w:pPr>
    </w:p>
    <w:p w14:paraId="5062D53A" w14:textId="77777777" w:rsidR="00F229BD" w:rsidRDefault="00F229BD">
      <w:pPr>
        <w:spacing w:after="12" w:line="180" w:lineRule="exact"/>
        <w:rPr>
          <w:sz w:val="18"/>
          <w:szCs w:val="18"/>
        </w:rPr>
      </w:pPr>
    </w:p>
    <w:p w14:paraId="7A9AE59D" w14:textId="77777777" w:rsidR="00F229BD" w:rsidRDefault="009F5DE5">
      <w:pPr>
        <w:widowControl w:val="0"/>
        <w:spacing w:line="239" w:lineRule="auto"/>
        <w:ind w:left="1440" w:right="1396" w:hanging="7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“5.1.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rr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app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lic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</w:rPr>
        <w:t>as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ngag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d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</w:rPr>
        <w:t>006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</w:rPr>
        <w:t>d 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</w:rPr>
        <w:t>arg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d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n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 2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22,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od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 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no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ific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 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app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lic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on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or qu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</w:rPr>
        <w:t>on 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damag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r un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2367A62F" w14:textId="77777777" w:rsidR="00F229BD" w:rsidRDefault="00F229BD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5F0D26" w14:textId="77777777" w:rsidR="00F229BD" w:rsidRDefault="009F5DE5">
      <w:pPr>
        <w:widowControl w:val="0"/>
        <w:spacing w:line="241" w:lineRule="auto"/>
        <w:ind w:left="1440" w:right="1137" w:hanging="7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5.2.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r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pp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lic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65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 2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</w:rPr>
        <w:t>22 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ei</w:t>
      </w:r>
      <w:r>
        <w:rPr>
          <w:rFonts w:ascii="Times New Roman" w:eastAsia="Times New Roman" w:hAnsi="Times New Roman" w:cs="Times New Roman"/>
          <w:i/>
          <w:iCs/>
          <w:color w:val="000000"/>
        </w:rPr>
        <w:t>ng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r 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</w:rPr>
        <w:t>arg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s bo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on 09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Ma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</w:rPr>
        <w:t>957.</w:t>
      </w:r>
    </w:p>
    <w:p w14:paraId="0B884DDD" w14:textId="77777777" w:rsidR="00F229BD" w:rsidRDefault="00F229BD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1FCFB6" w14:textId="77777777" w:rsidR="00F229BD" w:rsidRDefault="009F5DE5">
      <w:pPr>
        <w:widowControl w:val="0"/>
        <w:spacing w:line="241" w:lineRule="auto"/>
        <w:ind w:left="1440" w:right="1397" w:hanging="7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5.7.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 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d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pp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lic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</w:rPr>
        <w:t>as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title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d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ive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ic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d,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d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b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n a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6A7023F9" w14:textId="77777777" w:rsidR="00F229BD" w:rsidRDefault="00F229BD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2103C3" w14:textId="77777777" w:rsidR="00F229BD" w:rsidRDefault="009F5DE5">
      <w:pPr>
        <w:widowControl w:val="0"/>
        <w:spacing w:line="239" w:lineRule="auto"/>
        <w:ind w:left="1440" w:right="1184" w:hanging="7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10.7.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ur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r, I 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r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mag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shou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d b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o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pp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lic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</w:rPr>
        <w:t>hou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d 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r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</w:rPr>
        <w:t>) mon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hs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app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lic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’s mon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US$ 935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32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us</w:t>
      </w:r>
    </w:p>
    <w:p w14:paraId="6C9A36CA" w14:textId="77777777" w:rsidR="00F229BD" w:rsidRDefault="009F5DE5">
      <w:pPr>
        <w:widowControl w:val="0"/>
        <w:spacing w:line="239" w:lineRule="auto"/>
        <w:ind w:left="1440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365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0.17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d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7334D366" w14:textId="77777777" w:rsidR="00F229BD" w:rsidRDefault="00F229BD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9EDF2C" w14:textId="77777777" w:rsidR="00F229BD" w:rsidRDefault="009F5DE5">
      <w:pPr>
        <w:widowControl w:val="0"/>
        <w:spacing w:line="240" w:lineRule="auto"/>
        <w:ind w:left="1440" w:right="1145" w:hanging="7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10.8.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US$ 2,805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96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us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IG 428.18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ewi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Z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mbab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ar on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on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amo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IG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2498.7242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5E48337" w14:textId="77777777" w:rsidR="00F229BD" w:rsidRDefault="00F229BD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8A7B7F" w14:textId="77777777" w:rsidR="00F229BD" w:rsidRDefault="009F5DE5">
      <w:pPr>
        <w:widowControl w:val="0"/>
        <w:spacing w:line="239" w:lineRule="auto"/>
        <w:ind w:left="1440" w:right="1965" w:hanging="7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10.9.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r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lic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d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pro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ga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d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oss and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ef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s no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</w:rPr>
        <w:t>as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o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cl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m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r a 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d abo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mon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</w:rPr>
        <w:t>s.”</w:t>
      </w:r>
    </w:p>
    <w:p w14:paraId="1DB0788D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0D82A8" w14:textId="77777777" w:rsidR="00F229BD" w:rsidRDefault="00F229B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F5A1ACF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Analysis</w:t>
      </w:r>
    </w:p>
    <w:p w14:paraId="5EC33E61" w14:textId="77777777" w:rsidR="00F229BD" w:rsidRDefault="00F229BD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33CFE83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pplicable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 is set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of</w:t>
      </w:r>
    </w:p>
    <w:p w14:paraId="55FC90F3" w14:textId="77777777" w:rsidR="00F229BD" w:rsidRDefault="00F229BD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5519E4F" w14:textId="77777777" w:rsidR="00F229BD" w:rsidRDefault="009F5DE5">
      <w:pPr>
        <w:widowControl w:val="0"/>
        <w:spacing w:line="360" w:lineRule="auto"/>
        <w:ind w:left="720" w:right="407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Leopard Rock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s Beek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000 (1)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LR 251 (S)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lly JA</w:t>
      </w:r>
    </w:p>
    <w:p w14:paraId="373319FC" w14:textId="77777777" w:rsidR="00F229BD" w:rsidRDefault="009F5DE5">
      <w:pPr>
        <w:widowControl w:val="0"/>
        <w:spacing w:line="239" w:lineRule="auto"/>
        <w:ind w:left="720" w:right="1427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ck</w:t>
      </w: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hus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asso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ci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d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 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mp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yee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sh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norm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d ba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</w:rPr>
        <w:t>-p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sh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ds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pro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ng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</w:rPr>
        <w:t>ong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, bu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 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d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o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‘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damag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</w:rPr>
        <w:t>’, 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ompon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</w:rPr>
        <w:t>ba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k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</w:rPr>
        <w:t>-p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rhaps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mor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rr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on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sho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damag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ss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</w:p>
    <w:p w14:paraId="3E78B7DB" w14:textId="77777777" w:rsidR="00F229BD" w:rsidRDefault="009F5DE5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efe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ba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ck</w:t>
      </w: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u w:val="single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u w:val="single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 ba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-pa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ill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 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o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u w:val="single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od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u w:val="single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rom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da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 xml:space="preserve"> </w:t>
      </w:r>
    </w:p>
    <w:p w14:paraId="38322832" w14:textId="77777777" w:rsidR="00F229BD" w:rsidRDefault="009F5DE5">
      <w:pPr>
        <w:widowControl w:val="0"/>
        <w:spacing w:line="240" w:lineRule="auto"/>
        <w:ind w:left="720" w:right="120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rong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u w:val="single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 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sm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ss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a 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h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aso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</w:rPr>
        <w:t>ab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ili</w:t>
      </w:r>
      <w:r>
        <w:rPr>
          <w:rFonts w:ascii="Times New Roman" w:eastAsia="Times New Roman" w:hAnsi="Times New Roman" w:cs="Times New Roman"/>
          <w:i/>
          <w:iCs/>
          <w:color w:val="00000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ha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ob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d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lte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rn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u w:val="single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u w:val="single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u w:val="single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. “</w:t>
      </w:r>
    </w:p>
    <w:p w14:paraId="773CE59F" w14:textId="77777777" w:rsidR="00F229BD" w:rsidRDefault="00F229BD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41EE55" w14:textId="77777777" w:rsidR="00F229BD" w:rsidRDefault="009F5DE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rlined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mphasis.</w:t>
      </w:r>
    </w:p>
    <w:p w14:paraId="5A613088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8FC2C5" w14:textId="77777777" w:rsidR="00F229BD" w:rsidRDefault="00F229BD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2FF8F3" w14:textId="77777777" w:rsidR="00F229BD" w:rsidRDefault="009F5DE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Leo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ard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Rock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</w:p>
    <w:p w14:paraId="1E6E6602" w14:textId="77777777" w:rsidR="00F229BD" w:rsidRDefault="00F229BD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C4C2B94" w14:textId="77777777" w:rsidR="00F229BD" w:rsidRDefault="009F5DE5">
      <w:pPr>
        <w:widowControl w:val="0"/>
        <w:spacing w:line="358" w:lineRule="auto"/>
        <w:ind w:right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rder.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critical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oyee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employment.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ective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gaini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greement: Mi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y (Pensi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S.I. 14/16.</w:t>
      </w:r>
    </w:p>
    <w:p w14:paraId="61307FDD" w14:textId="77777777" w:rsidR="00F229BD" w:rsidRDefault="00F229BD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CA63CD8" w14:textId="77777777" w:rsidR="00F229BD" w:rsidRDefault="009F5DE5">
      <w:pPr>
        <w:widowControl w:val="0"/>
        <w:spacing w:line="240" w:lineRule="auto"/>
        <w:ind w:left="4976" w:right="-20"/>
        <w:rPr>
          <w:color w:val="000000"/>
        </w:rPr>
        <w:sectPr w:rsidR="00F229BD">
          <w:pgSz w:w="12240" w:h="15840"/>
          <w:pgMar w:top="719" w:right="850" w:bottom="0" w:left="1440" w:header="0" w:footer="0" w:gutter="0"/>
          <w:cols w:space="708"/>
        </w:sectPr>
      </w:pPr>
      <w:r>
        <w:rPr>
          <w:color w:val="000000"/>
          <w:w w:val="101"/>
        </w:rPr>
        <w:t>3</w:t>
      </w:r>
      <w:bookmarkEnd w:id="2"/>
    </w:p>
    <w:p w14:paraId="3078F21A" w14:textId="77777777" w:rsidR="00F229BD" w:rsidRDefault="009F5DE5">
      <w:pPr>
        <w:widowControl w:val="0"/>
        <w:spacing w:line="240" w:lineRule="auto"/>
        <w:ind w:left="723" w:right="6703"/>
        <w:rPr>
          <w:color w:val="000000"/>
        </w:rPr>
      </w:pPr>
      <w:bookmarkStart w:id="3" w:name="_page_9_0"/>
      <w:r>
        <w:rPr>
          <w:color w:val="000000"/>
          <w:w w:val="101"/>
        </w:rPr>
        <w:lastRenderedPageBreak/>
        <w:t>JU</w:t>
      </w:r>
      <w:r>
        <w:rPr>
          <w:color w:val="000000"/>
        </w:rPr>
        <w:t>D</w:t>
      </w:r>
      <w:r>
        <w:rPr>
          <w:color w:val="000000"/>
          <w:w w:val="101"/>
        </w:rPr>
        <w:t>G</w:t>
      </w:r>
      <w:r>
        <w:rPr>
          <w:color w:val="000000"/>
        </w:rPr>
        <w:t>ME</w:t>
      </w:r>
      <w:r>
        <w:rPr>
          <w:color w:val="000000"/>
          <w:w w:val="101"/>
        </w:rPr>
        <w:t>N</w:t>
      </w:r>
      <w:r>
        <w:rPr>
          <w:color w:val="000000"/>
        </w:rPr>
        <w:t xml:space="preserve">T </w:t>
      </w:r>
      <w:r>
        <w:rPr>
          <w:color w:val="000000"/>
          <w:w w:val="101"/>
        </w:rPr>
        <w:t>N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75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C</w:t>
      </w:r>
      <w:r>
        <w:rPr>
          <w:color w:val="000000"/>
          <w:w w:val="101"/>
        </w:rPr>
        <w:t>A</w:t>
      </w:r>
      <w:r>
        <w:rPr>
          <w:color w:val="000000"/>
        </w:rPr>
        <w:t xml:space="preserve">SE </w:t>
      </w:r>
      <w:r>
        <w:rPr>
          <w:color w:val="000000"/>
          <w:w w:val="101"/>
        </w:rPr>
        <w:t>N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1173</w:t>
      </w:r>
      <w:r>
        <w:rPr>
          <w:color w:val="000000"/>
        </w:rPr>
        <w:t>/</w:t>
      </w:r>
      <w:r>
        <w:rPr>
          <w:color w:val="000000"/>
          <w:w w:val="101"/>
        </w:rPr>
        <w:t>24</w:t>
      </w:r>
    </w:p>
    <w:p w14:paraId="2AEC9BCD" w14:textId="77777777" w:rsidR="00F229BD" w:rsidRDefault="00F229BD">
      <w:pPr>
        <w:spacing w:line="240" w:lineRule="exact"/>
        <w:rPr>
          <w:sz w:val="24"/>
          <w:szCs w:val="24"/>
        </w:rPr>
      </w:pPr>
    </w:p>
    <w:p w14:paraId="5221BE78" w14:textId="77777777" w:rsidR="00F229BD" w:rsidRDefault="00F229BD">
      <w:pPr>
        <w:spacing w:line="240" w:lineRule="exact"/>
        <w:rPr>
          <w:sz w:val="24"/>
          <w:szCs w:val="24"/>
        </w:rPr>
      </w:pPr>
    </w:p>
    <w:p w14:paraId="7394E7DE" w14:textId="77777777" w:rsidR="00F229BD" w:rsidRDefault="00F229BD">
      <w:pPr>
        <w:spacing w:after="12" w:line="180" w:lineRule="exact"/>
        <w:rPr>
          <w:sz w:val="18"/>
          <w:szCs w:val="18"/>
        </w:rPr>
      </w:pPr>
    </w:p>
    <w:p w14:paraId="32902D87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11(4)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eads</w:t>
      </w:r>
    </w:p>
    <w:p w14:paraId="602F73E0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7D3E6E" w14:textId="77777777" w:rsidR="00F229BD" w:rsidRDefault="00F229B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D0C493" w14:textId="77777777" w:rsidR="00F229BD" w:rsidRDefault="009F5DE5">
      <w:pPr>
        <w:widowControl w:val="0"/>
        <w:spacing w:line="239" w:lineRule="auto"/>
        <w:ind w:left="720" w:right="1516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“M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-manag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</w:rPr>
        <w:t>s.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manag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</w:rPr>
        <w:t>hos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mp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has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ele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 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n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und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 or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r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ha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</w:rPr>
        <w:t>rms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tic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und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s an</w:t>
      </w:r>
    </w:p>
    <w:p w14:paraId="7612013C" w14:textId="77777777" w:rsidR="00F229BD" w:rsidRDefault="009F5DE5">
      <w:pPr>
        <w:widowControl w:val="0"/>
        <w:spacing w:line="240" w:lineRule="auto"/>
        <w:ind w:left="720" w:right="53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mp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yee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r,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nd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mp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mb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ru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</w:rPr>
        <w:t>ha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d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-manag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ho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</w:rPr>
        <w:t>ng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und and 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an</w:t>
      </w:r>
    </w:p>
    <w:p w14:paraId="2BC63FBA" w14:textId="77777777" w:rsidR="00F229BD" w:rsidRDefault="009F5DE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mp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ye</w:t>
      </w:r>
      <w:r>
        <w:rPr>
          <w:rFonts w:ascii="Times New Roman" w:eastAsia="Times New Roman" w:hAnsi="Times New Roman" w:cs="Times New Roman"/>
          <w:i/>
          <w:iCs/>
          <w:color w:val="000000"/>
        </w:rPr>
        <w:t>r 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b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o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cl</w:t>
      </w:r>
      <w:r>
        <w:rPr>
          <w:rFonts w:ascii="Times New Roman" w:eastAsia="Times New Roman" w:hAnsi="Times New Roman" w:cs="Times New Roman"/>
          <w:i/>
          <w:iCs/>
          <w:color w:val="000000"/>
        </w:rPr>
        <w:t>ud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h 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-manag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r.”</w:t>
      </w:r>
    </w:p>
    <w:p w14:paraId="6F878FD2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A54F8B" w14:textId="77777777" w:rsidR="00F229BD" w:rsidRDefault="00F229B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6E962D5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Section 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 provides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</w:p>
    <w:p w14:paraId="22816F54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98BD36" w14:textId="77777777" w:rsidR="00F229BD" w:rsidRDefault="00F229B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9F9656" w14:textId="77777777" w:rsidR="00F229BD" w:rsidRDefault="009F5DE5">
      <w:pPr>
        <w:widowControl w:val="0"/>
        <w:spacing w:line="239" w:lineRule="auto"/>
        <w:ind w:left="720" w:right="1688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“Th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norm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or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h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mp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yee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fi</w:t>
      </w:r>
      <w:r>
        <w:rPr>
          <w:rFonts w:ascii="Times New Roman" w:eastAsia="Times New Roman" w:hAnsi="Times New Roman" w:cs="Times New Roman"/>
          <w:i/>
          <w:iCs/>
          <w:color w:val="000000"/>
        </w:rPr>
        <w:t>rs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mo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h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ext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g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6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</w:rPr>
        <w:t>:”</w:t>
      </w:r>
    </w:p>
    <w:p w14:paraId="75573349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5773C1" w14:textId="77777777" w:rsidR="00F229BD" w:rsidRDefault="00F229B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F006CE3" w14:textId="77777777" w:rsidR="00F229BD" w:rsidRDefault="009F5DE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oyed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payslip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1E5DF5AB" w14:textId="77777777" w:rsidR="00F229BD" w:rsidRDefault="00F229BD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5A65340" w14:textId="77777777" w:rsidR="00F229BD" w:rsidRDefault="009F5DE5">
      <w:pPr>
        <w:widowControl w:val="0"/>
        <w:spacing w:line="358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7.5%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pension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deduction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confirming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und. His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(sixty)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beyond the thr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ths offer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28D48595" w14:textId="77777777" w:rsidR="00F229BD" w:rsidRDefault="009F5DE5">
      <w:pPr>
        <w:widowControl w:val="0"/>
        <w:spacing w:before="2" w:line="359" w:lineRule="auto"/>
        <w:ind w:right="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addition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compensation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fuel,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months period.</w:t>
      </w:r>
    </w:p>
    <w:p w14:paraId="7C157BF8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41C6F0" w14:textId="77777777" w:rsidR="00F229BD" w:rsidRDefault="00F229B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979CA1D" w14:textId="77777777" w:rsidR="00F229BD" w:rsidRDefault="009F5DE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ntify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housing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</w:p>
    <w:p w14:paraId="504BAE13" w14:textId="77777777" w:rsidR="00F229BD" w:rsidRDefault="00F229BD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261EC58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USD$ 263.20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 which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dds up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US$ 789.6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 thus</w:t>
      </w:r>
    </w:p>
    <w:p w14:paraId="01B48C7E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7E6AD0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D4580B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426FD4" w14:textId="77777777" w:rsidR="00F229BD" w:rsidRDefault="00F229B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C91632" w14:textId="77777777" w:rsidR="00F229BD" w:rsidRDefault="009F5DE5">
      <w:pPr>
        <w:widowControl w:val="0"/>
        <w:tabs>
          <w:tab w:val="left" w:pos="3601"/>
        </w:tabs>
        <w:spacing w:line="240" w:lineRule="auto"/>
        <w:ind w:left="14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789.60</w:t>
      </w:r>
    </w:p>
    <w:p w14:paraId="67655181" w14:textId="77777777" w:rsidR="00F229BD" w:rsidRDefault="00F229BD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4F4BDCC" w14:textId="77777777" w:rsidR="00F229BD" w:rsidRDefault="009F5DE5">
      <w:pPr>
        <w:widowControl w:val="0"/>
        <w:spacing w:line="359" w:lineRule="auto"/>
        <w:ind w:left="1380" w:right="5689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Salary             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2 805.96 USD$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3 595.56</w:t>
      </w:r>
    </w:p>
    <w:p w14:paraId="2C21FF39" w14:textId="77777777" w:rsidR="00F229BD" w:rsidRDefault="009F5DE5">
      <w:pPr>
        <w:widowControl w:val="0"/>
        <w:tabs>
          <w:tab w:val="left" w:pos="3622"/>
        </w:tabs>
        <w:spacing w:before="2" w:line="240" w:lineRule="auto"/>
        <w:ind w:left="28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428.18</w:t>
      </w:r>
    </w:p>
    <w:p w14:paraId="2F48E574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977261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0BA18B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413514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9E031A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E9D72F" w14:textId="77777777" w:rsidR="00F229BD" w:rsidRDefault="00F229BD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F0FEA3" w14:textId="77777777" w:rsidR="00F229BD" w:rsidRDefault="009F5DE5">
      <w:pPr>
        <w:widowControl w:val="0"/>
        <w:spacing w:line="240" w:lineRule="auto"/>
        <w:ind w:left="4976" w:right="-20"/>
        <w:rPr>
          <w:color w:val="000000"/>
        </w:rPr>
        <w:sectPr w:rsidR="00F229BD">
          <w:pgSz w:w="12240" w:h="15840"/>
          <w:pgMar w:top="719" w:right="850" w:bottom="0" w:left="1440" w:header="0" w:footer="0" w:gutter="0"/>
          <w:cols w:space="708"/>
        </w:sectPr>
      </w:pPr>
      <w:r>
        <w:rPr>
          <w:color w:val="000000"/>
          <w:w w:val="101"/>
        </w:rPr>
        <w:t>4</w:t>
      </w:r>
      <w:bookmarkEnd w:id="3"/>
    </w:p>
    <w:p w14:paraId="0D65A7E2" w14:textId="0EEFAA6F" w:rsidR="00F229BD" w:rsidRDefault="009F5DE5">
      <w:pPr>
        <w:widowControl w:val="0"/>
        <w:spacing w:line="240" w:lineRule="auto"/>
        <w:ind w:left="723" w:right="6703"/>
        <w:rPr>
          <w:color w:val="000000"/>
        </w:rPr>
      </w:pPr>
      <w:bookmarkStart w:id="4" w:name="_page_13_0"/>
      <w:r>
        <w:rPr>
          <w:color w:val="000000"/>
          <w:w w:val="101"/>
        </w:rPr>
        <w:lastRenderedPageBreak/>
        <w:t>JU</w:t>
      </w:r>
      <w:r>
        <w:rPr>
          <w:color w:val="000000"/>
        </w:rPr>
        <w:t>D</w:t>
      </w:r>
      <w:r>
        <w:rPr>
          <w:color w:val="000000"/>
          <w:w w:val="101"/>
        </w:rPr>
        <w:t>G</w:t>
      </w:r>
      <w:r>
        <w:rPr>
          <w:color w:val="000000"/>
        </w:rPr>
        <w:t>ME</w:t>
      </w:r>
      <w:r>
        <w:rPr>
          <w:color w:val="000000"/>
          <w:w w:val="101"/>
        </w:rPr>
        <w:t>N</w:t>
      </w:r>
      <w:r>
        <w:rPr>
          <w:color w:val="000000"/>
        </w:rPr>
        <w:t xml:space="preserve">T </w:t>
      </w:r>
      <w:r>
        <w:rPr>
          <w:color w:val="000000"/>
          <w:w w:val="101"/>
        </w:rPr>
        <w:t>N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75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C</w:t>
      </w:r>
      <w:r>
        <w:rPr>
          <w:color w:val="000000"/>
          <w:w w:val="101"/>
        </w:rPr>
        <w:t>A</w:t>
      </w:r>
      <w:r>
        <w:rPr>
          <w:color w:val="000000"/>
        </w:rPr>
        <w:t xml:space="preserve">SE </w:t>
      </w:r>
      <w:r>
        <w:rPr>
          <w:color w:val="000000"/>
          <w:w w:val="101"/>
        </w:rPr>
        <w:t>N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1173</w:t>
      </w:r>
      <w:r>
        <w:rPr>
          <w:color w:val="000000"/>
        </w:rPr>
        <w:t>/</w:t>
      </w:r>
      <w:r>
        <w:rPr>
          <w:color w:val="000000"/>
          <w:w w:val="101"/>
        </w:rPr>
        <w:t>24</w:t>
      </w:r>
    </w:p>
    <w:p w14:paraId="0FE63576" w14:textId="77777777" w:rsidR="00F229BD" w:rsidRDefault="00F229BD">
      <w:pPr>
        <w:spacing w:line="240" w:lineRule="exact"/>
        <w:rPr>
          <w:sz w:val="24"/>
          <w:szCs w:val="24"/>
        </w:rPr>
      </w:pPr>
    </w:p>
    <w:p w14:paraId="0D9DB7BA" w14:textId="77777777" w:rsidR="00F229BD" w:rsidRDefault="00F229BD">
      <w:pPr>
        <w:spacing w:line="240" w:lineRule="exact"/>
        <w:rPr>
          <w:sz w:val="24"/>
          <w:szCs w:val="24"/>
        </w:rPr>
      </w:pPr>
    </w:p>
    <w:p w14:paraId="769E1576" w14:textId="77777777" w:rsidR="00F229BD" w:rsidRDefault="00F229BD">
      <w:pPr>
        <w:spacing w:line="240" w:lineRule="exact"/>
        <w:rPr>
          <w:sz w:val="24"/>
          <w:szCs w:val="24"/>
        </w:rPr>
      </w:pPr>
    </w:p>
    <w:p w14:paraId="29AA473B" w14:textId="77777777" w:rsidR="00F229BD" w:rsidRDefault="00F229BD">
      <w:pPr>
        <w:spacing w:line="240" w:lineRule="exact"/>
        <w:rPr>
          <w:sz w:val="24"/>
          <w:szCs w:val="24"/>
        </w:rPr>
      </w:pPr>
    </w:p>
    <w:p w14:paraId="047B638D" w14:textId="77777777" w:rsidR="00F229BD" w:rsidRDefault="00F229BD">
      <w:pPr>
        <w:spacing w:line="240" w:lineRule="exact"/>
        <w:rPr>
          <w:sz w:val="24"/>
          <w:szCs w:val="24"/>
        </w:rPr>
      </w:pPr>
    </w:p>
    <w:p w14:paraId="0CA6C5C8" w14:textId="77777777" w:rsidR="00F229BD" w:rsidRDefault="00F229BD">
      <w:pPr>
        <w:spacing w:after="60" w:line="240" w:lineRule="exact"/>
        <w:rPr>
          <w:sz w:val="24"/>
          <w:szCs w:val="24"/>
        </w:rPr>
      </w:pPr>
    </w:p>
    <w:p w14:paraId="74FE4DEA" w14:textId="77777777" w:rsidR="00F229BD" w:rsidRDefault="009F5D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fore it is orde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 that;</w:t>
      </w:r>
    </w:p>
    <w:p w14:paraId="5AFFF60E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8F4E3B" w14:textId="77777777" w:rsidR="00F229BD" w:rsidRDefault="00F229BD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B8EA6D" w14:textId="77777777" w:rsidR="00F229BD" w:rsidRDefault="009F5DE5">
      <w:pPr>
        <w:widowControl w:val="0"/>
        <w:tabs>
          <w:tab w:val="left" w:pos="1440"/>
        </w:tabs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cation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ntifica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ages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7D062BE3" w14:textId="77777777" w:rsidR="00F229BD" w:rsidRDefault="00F229BD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0CEB0ED" w14:textId="77777777" w:rsidR="00F229BD" w:rsidRDefault="009F5DE5">
      <w:pPr>
        <w:widowControl w:val="0"/>
        <w:spacing w:line="240" w:lineRule="auto"/>
        <w:ind w:left="14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eby grant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d;</w:t>
      </w:r>
    </w:p>
    <w:p w14:paraId="446671E7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2C83DC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CB59B4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3D0C82" w14:textId="77777777" w:rsidR="00F229BD" w:rsidRDefault="00F229B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15A0F5" w14:textId="77777777" w:rsidR="00F229BD" w:rsidRDefault="009F5DE5">
      <w:pPr>
        <w:widowControl w:val="0"/>
        <w:spacing w:line="357" w:lineRule="auto"/>
        <w:ind w:left="1440" w:right="764" w:hanging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espon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 sha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ay applicant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 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unts of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USD$ 3,595.56 and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ZIG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428.18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thereon from the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0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ber 2022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te o dismissal) to the date of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ent; and</w:t>
      </w:r>
    </w:p>
    <w:p w14:paraId="00CCA6A8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2231BB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DA9D57" w14:textId="77777777" w:rsidR="00F229BD" w:rsidRDefault="00F229BD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D2DFB4" w14:textId="77777777" w:rsidR="00F229BD" w:rsidRDefault="009F5DE5">
      <w:pPr>
        <w:widowControl w:val="0"/>
        <w:tabs>
          <w:tab w:val="left" w:pos="1440"/>
        </w:tabs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espon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 sha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ay 50% of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cant’s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osts of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suit.</w:t>
      </w:r>
    </w:p>
    <w:p w14:paraId="65DCF912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4C0AF7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4DA75C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1A310A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D82474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FB251E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CBEBD4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230EA4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F56F56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BD1435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BCE030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F16E5A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232F2A" w14:textId="77777777" w:rsidR="00F229BD" w:rsidRDefault="00F229BD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9D52824" w14:textId="77777777" w:rsidR="00F229BD" w:rsidRDefault="009F5DE5">
      <w:pPr>
        <w:widowControl w:val="0"/>
        <w:spacing w:line="358" w:lineRule="auto"/>
        <w:ind w:left="4474" w:right="4023" w:hanging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G. MUSARIRI J-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-G-E</w:t>
      </w:r>
    </w:p>
    <w:p w14:paraId="5171A44D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B8F2CB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4720E6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C5F883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DB9514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F2F1CB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329DD7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DDF136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7B6F9F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75F9C8" w14:textId="77777777" w:rsidR="00F229BD" w:rsidRDefault="00F229B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FC5163" w14:textId="77777777" w:rsidR="00F229BD" w:rsidRDefault="00F229BD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CB13BC" w14:textId="77777777" w:rsidR="00F229BD" w:rsidRDefault="009F5DE5">
      <w:pPr>
        <w:widowControl w:val="0"/>
        <w:spacing w:line="240" w:lineRule="auto"/>
        <w:ind w:left="4976" w:right="-20"/>
        <w:rPr>
          <w:color w:val="000000"/>
        </w:rPr>
      </w:pPr>
      <w:r>
        <w:rPr>
          <w:color w:val="000000"/>
          <w:w w:val="101"/>
        </w:rPr>
        <w:t>5</w:t>
      </w:r>
      <w:bookmarkEnd w:id="4"/>
    </w:p>
    <w:sectPr w:rsidR="00F229BD">
      <w:pgSz w:w="12240" w:h="15840"/>
      <w:pgMar w:top="719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BD"/>
    <w:rsid w:val="009F5DE5"/>
    <w:rsid w:val="00ED0CE2"/>
    <w:rsid w:val="00F2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3D30"/>
  <w15:docId w15:val="{979C94B8-5E91-4EDE-BE4C-1BBB7FE5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2025-02-27T08:47:00Z</dcterms:created>
  <dcterms:modified xsi:type="dcterms:W3CDTF">2025-02-27T08:47:00Z</dcterms:modified>
</cp:coreProperties>
</file>